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7E" w:rsidRPr="000343F1" w:rsidRDefault="00881E7E" w:rsidP="000343F1">
      <w:pPr>
        <w:rPr>
          <w:sz w:val="32"/>
          <w:szCs w:val="32"/>
        </w:rPr>
      </w:pPr>
    </w:p>
    <w:p w:rsidR="006F442F" w:rsidRDefault="006F442F" w:rsidP="006F442F">
      <w:pPr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Конспект открытого урока по математике</w:t>
      </w:r>
    </w:p>
    <w:p w:rsidR="006F442F" w:rsidRDefault="006F442F" w:rsidP="006F442F">
      <w:pPr>
        <w:jc w:val="right"/>
        <w:rPr>
          <w:rFonts w:cs="Calibri"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Пашян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Гаянэ</w:t>
      </w:r>
      <w:proofErr w:type="spellEnd"/>
      <w:r>
        <w:rPr>
          <w:i/>
          <w:sz w:val="28"/>
          <w:szCs w:val="28"/>
        </w:rPr>
        <w:t xml:space="preserve"> Борисовны, учителя начальных классов,</w:t>
      </w:r>
    </w:p>
    <w:p w:rsidR="006F442F" w:rsidRDefault="006F442F" w:rsidP="006F442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МОБУ СОШ № 67г. Сочи им. дважды Героя Советского Союза Савицкого Е.Я. </w:t>
      </w:r>
    </w:p>
    <w:p w:rsidR="006F442F" w:rsidRDefault="006F442F" w:rsidP="006F442F">
      <w:pPr>
        <w:ind w:firstLine="567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</w:p>
    <w:tbl>
      <w:tblPr>
        <w:tblW w:w="15760" w:type="dxa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57"/>
        <w:gridCol w:w="6378"/>
        <w:gridCol w:w="3825"/>
      </w:tblGrid>
      <w:tr w:rsidR="00881E7E" w:rsidRPr="00081B07">
        <w:trPr>
          <w:trHeight w:val="255"/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10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081B07">
            <w:pPr>
              <w:autoSpaceDE w:val="0"/>
              <w:autoSpaceDN w:val="0"/>
              <w:adjustRightInd w:val="0"/>
              <w:spacing w:line="223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0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Default="006F442F" w:rsidP="00081B07">
            <w:pPr>
              <w:autoSpaceDE w:val="0"/>
              <w:autoSpaceDN w:val="0"/>
              <w:adjustRightInd w:val="0"/>
              <w:spacing w:line="223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</w:t>
            </w:r>
            <w:r w:rsidRPr="00081B07">
              <w:rPr>
                <w:b/>
                <w:bCs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10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081B07">
            <w:pPr>
              <w:autoSpaceDE w:val="0"/>
              <w:autoSpaceDN w:val="0"/>
              <w:adjustRightInd w:val="0"/>
              <w:spacing w:line="223" w:lineRule="auto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Toc302983633"/>
            <w:bookmarkEnd w:id="0"/>
            <w:r w:rsidRPr="00081B07">
              <w:rPr>
                <w:sz w:val="28"/>
                <w:szCs w:val="28"/>
                <w:lang w:eastAsia="en-US"/>
              </w:rPr>
              <w:t xml:space="preserve">Случаи сложения </w:t>
            </w:r>
            <w:r w:rsidR="006F442F">
              <w:rPr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5pt;visibility:visible">
                  <v:imagedata r:id="rId5" o:title=""/>
                </v:shape>
              </w:pic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Ц</w:t>
            </w:r>
            <w:r w:rsidRPr="00081B07">
              <w:rPr>
                <w:b/>
                <w:bCs/>
                <w:sz w:val="28"/>
                <w:szCs w:val="28"/>
                <w:lang w:eastAsia="en-US"/>
              </w:rPr>
              <w:t>ель</w:t>
            </w:r>
          </w:p>
        </w:tc>
        <w:tc>
          <w:tcPr>
            <w:tcW w:w="10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6F442F" w:rsidP="00081B0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Рассмотреть случаи сложения 9</w:t>
            </w:r>
            <w:r w:rsidR="00881E7E">
              <w:rPr>
                <w:sz w:val="28"/>
                <w:szCs w:val="28"/>
                <w:lang w:eastAsia="en-US"/>
              </w:rPr>
              <w:t>+6,8+6,7+6,6+6;</w: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Задачи </w:t>
            </w:r>
          </w:p>
        </w:tc>
        <w:tc>
          <w:tcPr>
            <w:tcW w:w="10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Default="00881E7E" w:rsidP="00081B0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ходе практических действий и наблюдений знакомить с приемом сложения через десяток;</w:t>
            </w:r>
          </w:p>
          <w:p w:rsidR="00881E7E" w:rsidRDefault="00881E7E" w:rsidP="00CE7B3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Формировать вычислительные навыки и умение решать   задачи</w:t>
            </w:r>
          </w:p>
          <w:p w:rsidR="00881E7E" w:rsidRDefault="00881E7E" w:rsidP="00CE7B3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умение рассуждать, анализировать, делать выводы,</w:t>
            </w:r>
          </w:p>
          <w:p w:rsidR="00881E7E" w:rsidRDefault="00881E7E" w:rsidP="00CE7B3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Воспитывать познавательную активность, интерес к предмету математики</w: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81B07">
              <w:rPr>
                <w:b/>
                <w:bCs/>
                <w:sz w:val="28"/>
                <w:szCs w:val="28"/>
                <w:lang w:eastAsia="en-US"/>
              </w:rPr>
              <w:t xml:space="preserve">Тип </w:t>
            </w:r>
          </w:p>
        </w:tc>
        <w:tc>
          <w:tcPr>
            <w:tcW w:w="10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И</w:t>
            </w:r>
            <w:r w:rsidRPr="00081B07">
              <w:rPr>
                <w:color w:val="000000"/>
                <w:sz w:val="27"/>
                <w:szCs w:val="27"/>
              </w:rPr>
              <w:t xml:space="preserve">зучения нового материала. </w: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0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7"/>
                <w:szCs w:val="27"/>
              </w:rPr>
            </w:pPr>
            <w:r w:rsidRPr="00081B07">
              <w:rPr>
                <w:color w:val="000000"/>
                <w:sz w:val="27"/>
                <w:szCs w:val="27"/>
              </w:rPr>
              <w:t>Урок-путешествие</w:t>
            </w:r>
            <w:r>
              <w:rPr>
                <w:color w:val="000000"/>
                <w:sz w:val="27"/>
                <w:szCs w:val="27"/>
              </w:rPr>
              <w:t xml:space="preserve"> (пре</w:t>
            </w:r>
            <w:r w:rsidRPr="00081B07">
              <w:rPr>
                <w:color w:val="000000"/>
                <w:sz w:val="27"/>
                <w:szCs w:val="27"/>
              </w:rPr>
              <w:t>зентация</w:t>
            </w:r>
            <w:r>
              <w:rPr>
                <w:color w:val="000000"/>
                <w:sz w:val="27"/>
                <w:szCs w:val="27"/>
              </w:rPr>
              <w:t>)</w:t>
            </w:r>
            <w:r w:rsidRPr="00081B07">
              <w:rPr>
                <w:color w:val="000000"/>
                <w:sz w:val="27"/>
                <w:szCs w:val="27"/>
              </w:rPr>
              <w:t>.</w: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1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F003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Планируемые результаты</w: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00366">
              <w:rPr>
                <w:b/>
                <w:bCs/>
                <w:sz w:val="28"/>
                <w:szCs w:val="28"/>
                <w:lang w:eastAsia="en-US"/>
              </w:rPr>
              <w:t xml:space="preserve"> Предметные: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1E7E" w:rsidRPr="00081B07" w:rsidRDefault="00881E7E" w:rsidP="00081B07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00366">
              <w:rPr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00366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E7E" w:rsidRPr="00F00366" w:rsidRDefault="00881E7E" w:rsidP="00081B07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00366">
              <w:rPr>
                <w:b/>
                <w:bCs/>
                <w:sz w:val="28"/>
                <w:szCs w:val="28"/>
                <w:lang w:eastAsia="en-US"/>
              </w:rPr>
              <w:t>Личностные:</w: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814D69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 w:rsidRPr="00814D69">
              <w:rPr>
                <w:lang w:eastAsia="en-US"/>
              </w:rPr>
              <w:t>-</w:t>
            </w:r>
            <w:r>
              <w:rPr>
                <w:lang w:eastAsia="en-US"/>
              </w:rPr>
              <w:t>р</w:t>
            </w:r>
            <w:r w:rsidRPr="00814D69">
              <w:rPr>
                <w:lang w:eastAsia="en-US"/>
              </w:rPr>
              <w:t>ассматривать случаи сложения   9+6,8+6,7+6,6+6;</w:t>
            </w:r>
          </w:p>
          <w:p w:rsidR="00881E7E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 w:rsidRPr="00814D69">
              <w:rPr>
                <w:lang w:eastAsia="en-US"/>
              </w:rPr>
              <w:t>-</w:t>
            </w:r>
            <w:r>
              <w:rPr>
                <w:lang w:eastAsia="en-US"/>
              </w:rPr>
              <w:t>определять структуру задач в два действия, составлять план решения и записывать решение;</w:t>
            </w:r>
          </w:p>
          <w:p w:rsidR="00881E7E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-выполнять вычисления в пределах второго десятка с опорой на знание нумерации;</w:t>
            </w:r>
          </w:p>
          <w:p w:rsidR="00881E7E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-сравнивать числа в пределах 20, опираясь на порядок их следования при счете;</w:t>
            </w:r>
          </w:p>
          <w:p w:rsidR="00881E7E" w:rsidRPr="00814D69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-выполнять задание в Рабочей тетради.</w:t>
            </w:r>
          </w:p>
          <w:p w:rsidR="00881E7E" w:rsidRPr="00814D69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</w:p>
          <w:p w:rsidR="00881E7E" w:rsidRPr="00814D69" w:rsidRDefault="00881E7E" w:rsidP="00CE7B3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1E7E" w:rsidRDefault="00881E7E" w:rsidP="00081B07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-выделять из содержания урока известные знания и умения, определять круг неизвестного по изучаемой теме;</w:t>
            </w:r>
          </w:p>
          <w:p w:rsidR="00881E7E" w:rsidRDefault="00881E7E" w:rsidP="00081B07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-включаться в диалог с учителем и сверстниками, в коллективное обсуждение проблем, проявлять инициативу и активность, стремление высказываться;</w:t>
            </w:r>
          </w:p>
          <w:p w:rsidR="00881E7E" w:rsidRDefault="00881E7E" w:rsidP="00D902A4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взаимный контроль и оказывать в сотрудничестве необходимую взаимную помощь;</w:t>
            </w:r>
          </w:p>
          <w:p w:rsidR="00881E7E" w:rsidRPr="00814D69" w:rsidRDefault="00881E7E" w:rsidP="00D902A4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сравнение объектов с целью выделения их различных признаков, различать существенные и несущественные признаки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E7E" w:rsidRDefault="00881E7E" w:rsidP="00081B07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-проявлять мотивацию учебно-познавательной деятельности и личностного смысла учения;</w:t>
            </w:r>
          </w:p>
          <w:p w:rsidR="00881E7E" w:rsidRPr="00814D69" w:rsidRDefault="00881E7E" w:rsidP="00081B07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-понимать смысл выполнения самоконтроля и </w:t>
            </w:r>
            <w:r w:rsidR="006F442F">
              <w:rPr>
                <w:lang w:eastAsia="en-US"/>
              </w:rPr>
              <w:t>самооценки результатов</w:t>
            </w:r>
            <w:r>
              <w:rPr>
                <w:lang w:eastAsia="en-US"/>
              </w:rPr>
              <w:t xml:space="preserve"> учебной деятельности.</w:t>
            </w:r>
          </w:p>
        </w:tc>
      </w:tr>
      <w:tr w:rsidR="00881E7E" w:rsidRPr="00081B07">
        <w:trPr>
          <w:trHeight w:val="255"/>
          <w:jc w:val="center"/>
        </w:trPr>
        <w:tc>
          <w:tcPr>
            <w:tcW w:w="1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Default="006F442F" w:rsidP="00081B07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  <w:lang w:eastAsia="en-US"/>
              </w:rPr>
            </w:pPr>
            <w:r w:rsidRPr="00081B07">
              <w:rPr>
                <w:b/>
                <w:bCs/>
                <w:sz w:val="28"/>
                <w:szCs w:val="28"/>
                <w:lang w:eastAsia="en-US"/>
              </w:rPr>
              <w:t>Меж предметные</w:t>
            </w:r>
            <w:r w:rsidR="00881E7E" w:rsidRPr="00081B0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81B07">
              <w:rPr>
                <w:b/>
                <w:bCs/>
                <w:sz w:val="28"/>
                <w:szCs w:val="28"/>
                <w:lang w:eastAsia="en-US"/>
              </w:rPr>
              <w:t>связи</w:t>
            </w:r>
            <w:r>
              <w:rPr>
                <w:b/>
                <w:bCs/>
                <w:sz w:val="28"/>
                <w:szCs w:val="28"/>
                <w:lang w:eastAsia="en-US"/>
              </w:rPr>
              <w:t>:</w:t>
            </w:r>
            <w:r w:rsidR="00881E7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81E7E" w:rsidRPr="00081B07">
              <w:rPr>
                <w:sz w:val="28"/>
                <w:szCs w:val="28"/>
                <w:lang w:eastAsia="en-US"/>
              </w:rPr>
              <w:t>Окружающий мир</w:t>
            </w:r>
            <w:r w:rsidR="00881E7E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881E7E" w:rsidRPr="00081B07">
        <w:trPr>
          <w:trHeight w:val="270"/>
          <w:jc w:val="center"/>
        </w:trPr>
        <w:tc>
          <w:tcPr>
            <w:tcW w:w="1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F00366" w:rsidRDefault="00881E7E" w:rsidP="00F00366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00366">
              <w:rPr>
                <w:b/>
                <w:bCs/>
                <w:sz w:val="28"/>
                <w:szCs w:val="28"/>
                <w:lang w:eastAsia="en-US"/>
              </w:rPr>
              <w:t>Ресурсы   урока</w:t>
            </w:r>
            <w:r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881E7E" w:rsidRPr="00081B07">
        <w:trPr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00366">
              <w:rPr>
                <w:b/>
                <w:bCs/>
                <w:sz w:val="28"/>
                <w:szCs w:val="28"/>
                <w:lang w:eastAsia="en-US"/>
              </w:rPr>
              <w:t>Для учителя</w:t>
            </w:r>
            <w:r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081B07" w:rsidRDefault="00881E7E" w:rsidP="00081B07">
            <w:pPr>
              <w:autoSpaceDE w:val="0"/>
              <w:autoSpaceDN w:val="0"/>
              <w:adjustRightInd w:val="0"/>
              <w:spacing w:line="223" w:lineRule="auto"/>
              <w:ind w:right="-60"/>
              <w:rPr>
                <w:b/>
                <w:bCs/>
                <w:sz w:val="28"/>
                <w:szCs w:val="28"/>
                <w:lang w:eastAsia="en-US"/>
              </w:rPr>
            </w:pPr>
            <w:r w:rsidRPr="00F00366">
              <w:rPr>
                <w:b/>
                <w:bCs/>
                <w:sz w:val="28"/>
                <w:szCs w:val="28"/>
                <w:lang w:eastAsia="en-US"/>
              </w:rPr>
              <w:t>Для учащихся</w:t>
            </w:r>
            <w:r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881E7E" w:rsidRPr="00081B07">
        <w:trPr>
          <w:jc w:val="center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D902A4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</w:p>
          <w:p w:rsidR="00881E7E" w:rsidRPr="00D902A4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902A4">
              <w:rPr>
                <w:lang w:eastAsia="en-US"/>
              </w:rPr>
              <w:t>Рабочая программа</w:t>
            </w:r>
          </w:p>
          <w:p w:rsidR="00881E7E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 w:rsidR="006F442F" w:rsidRPr="00D902A4">
              <w:rPr>
                <w:lang w:eastAsia="en-US"/>
              </w:rPr>
              <w:t>С.И.Волкова</w:t>
            </w:r>
            <w:proofErr w:type="spellEnd"/>
            <w:r w:rsidR="006F442F" w:rsidRPr="00D902A4">
              <w:rPr>
                <w:lang w:eastAsia="en-US"/>
              </w:rPr>
              <w:t xml:space="preserve"> </w:t>
            </w:r>
            <w:r w:rsidR="006F442F">
              <w:rPr>
                <w:lang w:eastAsia="en-US"/>
              </w:rPr>
              <w:t>«</w:t>
            </w:r>
            <w:r w:rsidRPr="00D902A4">
              <w:rPr>
                <w:lang w:eastAsia="en-US"/>
              </w:rPr>
              <w:t>Математика.</w:t>
            </w:r>
            <w:r>
              <w:rPr>
                <w:lang w:eastAsia="en-US"/>
              </w:rPr>
              <w:t xml:space="preserve"> </w:t>
            </w:r>
            <w:r w:rsidRPr="00D902A4">
              <w:rPr>
                <w:lang w:eastAsia="en-US"/>
              </w:rPr>
              <w:t>Устные упражнения.</w:t>
            </w:r>
            <w:r>
              <w:rPr>
                <w:lang w:eastAsia="en-US"/>
              </w:rPr>
              <w:t xml:space="preserve"> </w:t>
            </w:r>
            <w:r w:rsidRPr="00D902A4">
              <w:rPr>
                <w:lang w:eastAsia="en-US"/>
              </w:rPr>
              <w:t>Пособие для учителя».</w:t>
            </w:r>
          </w:p>
          <w:p w:rsidR="00881E7E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-Электронное приложение к учебнику </w:t>
            </w:r>
            <w:proofErr w:type="spellStart"/>
            <w:r>
              <w:rPr>
                <w:lang w:eastAsia="en-US"/>
              </w:rPr>
              <w:t>М.И.Моро</w:t>
            </w:r>
            <w:proofErr w:type="spellEnd"/>
            <w:r w:rsidR="006F442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(прибавление числа 6)</w:t>
            </w:r>
          </w:p>
          <w:p w:rsidR="00881E7E" w:rsidRPr="00D902A4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  <w:r>
              <w:rPr>
                <w:lang w:eastAsia="en-US"/>
              </w:rPr>
              <w:t>-Электронная презентация</w:t>
            </w:r>
          </w:p>
          <w:p w:rsidR="00881E7E" w:rsidRPr="00D902A4" w:rsidRDefault="00881E7E" w:rsidP="00081B07">
            <w:pPr>
              <w:autoSpaceDE w:val="0"/>
              <w:autoSpaceDN w:val="0"/>
              <w:adjustRightInd w:val="0"/>
              <w:spacing w:line="223" w:lineRule="auto"/>
              <w:rPr>
                <w:lang w:eastAsia="en-US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Default="00881E7E" w:rsidP="00081B07">
            <w:pPr>
              <w:autoSpaceDE w:val="0"/>
              <w:autoSpaceDN w:val="0"/>
              <w:adjustRightInd w:val="0"/>
              <w:spacing w:line="223" w:lineRule="auto"/>
              <w:ind w:right="-90"/>
              <w:rPr>
                <w:i/>
                <w:iCs/>
                <w:lang w:eastAsia="en-US"/>
              </w:rPr>
            </w:pPr>
          </w:p>
          <w:p w:rsidR="00881E7E" w:rsidRPr="00D902A4" w:rsidRDefault="00881E7E" w:rsidP="00081B07">
            <w:pPr>
              <w:autoSpaceDE w:val="0"/>
              <w:autoSpaceDN w:val="0"/>
              <w:adjustRightInd w:val="0"/>
              <w:spacing w:line="223" w:lineRule="auto"/>
              <w:ind w:right="-90"/>
              <w:rPr>
                <w:lang w:eastAsia="en-US"/>
              </w:rPr>
            </w:pPr>
            <w:r w:rsidRPr="00D902A4">
              <w:rPr>
                <w:lang w:eastAsia="en-US"/>
              </w:rPr>
              <w:t>-учебник «Математика»,</w:t>
            </w:r>
            <w:r>
              <w:rPr>
                <w:lang w:eastAsia="en-US"/>
              </w:rPr>
              <w:t xml:space="preserve"> </w:t>
            </w:r>
            <w:r w:rsidRPr="00D902A4">
              <w:rPr>
                <w:lang w:eastAsia="en-US"/>
              </w:rPr>
              <w:t xml:space="preserve">часть </w:t>
            </w:r>
            <w:proofErr w:type="gramStart"/>
            <w:r w:rsidRPr="00D902A4">
              <w:rPr>
                <w:lang w:eastAsia="en-US"/>
              </w:rPr>
              <w:t>2,с.</w:t>
            </w:r>
            <w:proofErr w:type="gramEnd"/>
            <w:r w:rsidRPr="00D902A4">
              <w:rPr>
                <w:lang w:eastAsia="en-US"/>
              </w:rPr>
              <w:t>69</w:t>
            </w:r>
          </w:p>
          <w:p w:rsidR="00881E7E" w:rsidRPr="00D902A4" w:rsidRDefault="00881E7E" w:rsidP="00D902A4">
            <w:pPr>
              <w:autoSpaceDE w:val="0"/>
              <w:autoSpaceDN w:val="0"/>
              <w:adjustRightInd w:val="0"/>
              <w:spacing w:line="223" w:lineRule="auto"/>
              <w:ind w:right="-90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-р</w:t>
            </w:r>
            <w:r w:rsidRPr="00D902A4">
              <w:rPr>
                <w:lang w:eastAsia="en-US"/>
              </w:rPr>
              <w:t xml:space="preserve">абочая </w:t>
            </w:r>
            <w:r w:rsidR="006F442F" w:rsidRPr="00D902A4">
              <w:rPr>
                <w:lang w:eastAsia="en-US"/>
              </w:rPr>
              <w:t>тетрадь</w:t>
            </w:r>
            <w:r w:rsidRPr="00D902A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D902A4">
              <w:rPr>
                <w:lang w:eastAsia="en-US"/>
              </w:rPr>
              <w:t>часть 2 с.36</w:t>
            </w:r>
          </w:p>
        </w:tc>
      </w:tr>
    </w:tbl>
    <w:p w:rsidR="00881E7E" w:rsidRDefault="00881E7E" w:rsidP="006B0DAC">
      <w:pPr>
        <w:autoSpaceDE w:val="0"/>
        <w:autoSpaceDN w:val="0"/>
        <w:adjustRightInd w:val="0"/>
        <w:rPr>
          <w:b/>
          <w:bCs/>
          <w:spacing w:val="30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361" w:tblpY="-65"/>
        <w:tblW w:w="1618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65"/>
        <w:gridCol w:w="8135"/>
        <w:gridCol w:w="5185"/>
      </w:tblGrid>
      <w:tr w:rsidR="00881E7E" w:rsidRPr="00342713">
        <w:trPr>
          <w:trHeight w:val="64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42713">
              <w:rPr>
                <w:lang w:eastAsia="en-US"/>
              </w:rPr>
              <w:lastRenderedPageBreak/>
              <w:t>Этапы урока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42713">
              <w:rPr>
                <w:lang w:eastAsia="en-US"/>
              </w:rPr>
              <w:t>Деятельность учителя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42713">
              <w:rPr>
                <w:lang w:eastAsia="en-US"/>
              </w:rPr>
              <w:t>Деятельность учащихся</w:t>
            </w:r>
          </w:p>
        </w:tc>
      </w:tr>
      <w:tr w:rsidR="00881E7E" w:rsidRPr="00342713">
        <w:trPr>
          <w:trHeight w:val="14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Организационный момент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713">
              <w:rPr>
                <w:rStyle w:val="c0"/>
                <w:sz w:val="28"/>
                <w:szCs w:val="28"/>
              </w:rPr>
              <w:t>Поприветствуем гостей,</w:t>
            </w: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342713">
              <w:rPr>
                <w:rStyle w:val="c0"/>
                <w:sz w:val="28"/>
                <w:szCs w:val="28"/>
              </w:rPr>
              <w:t>С ними нам вдвойне теплей,</w:t>
            </w: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881E7E" w:rsidRPr="00342713" w:rsidRDefault="006F442F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342713">
              <w:rPr>
                <w:rStyle w:val="c0"/>
                <w:sz w:val="28"/>
                <w:szCs w:val="28"/>
              </w:rPr>
              <w:t>Проверьте свою готовность</w:t>
            </w:r>
            <w:r w:rsidR="00881E7E" w:rsidRPr="00342713">
              <w:rPr>
                <w:rStyle w:val="c0"/>
                <w:sz w:val="28"/>
                <w:szCs w:val="28"/>
              </w:rPr>
              <w:t xml:space="preserve"> к уроку.</w:t>
            </w: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rStyle w:val="c0"/>
                <w:sz w:val="28"/>
                <w:szCs w:val="28"/>
              </w:rPr>
              <w:t>Покажите, с каким настроением   начинаете урок.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342713">
              <w:rPr>
                <w:rStyle w:val="c0"/>
                <w:sz w:val="28"/>
                <w:szCs w:val="28"/>
              </w:rPr>
              <w:t>Прозвенел звонок!</w:t>
            </w:r>
          </w:p>
          <w:p w:rsidR="00881E7E" w:rsidRPr="00342713" w:rsidRDefault="00881E7E" w:rsidP="006D7B43">
            <w:pPr>
              <w:pStyle w:val="c2"/>
              <w:widowControl w:val="0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Он позвал нас на урок!</w:t>
            </w:r>
            <w:r w:rsidRPr="00342713">
              <w:rPr>
                <w:rStyle w:val="c0"/>
                <w:sz w:val="28"/>
                <w:szCs w:val="28"/>
              </w:rPr>
              <w:t xml:space="preserve"> </w:t>
            </w: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881E7E" w:rsidRPr="00342713" w:rsidRDefault="006F442F" w:rsidP="00472F5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en-US"/>
              </w:rPr>
            </w:pPr>
            <w:r w:rsidRPr="00342713">
              <w:rPr>
                <w:i/>
                <w:iCs/>
                <w:sz w:val="28"/>
                <w:szCs w:val="28"/>
                <w:lang w:eastAsia="en-US"/>
              </w:rPr>
              <w:t>Приветствуют гостей</w:t>
            </w:r>
            <w:r w:rsidR="00881E7E" w:rsidRPr="00342713">
              <w:rPr>
                <w:i/>
                <w:iCs/>
                <w:sz w:val="28"/>
                <w:szCs w:val="28"/>
                <w:lang w:eastAsia="en-US"/>
              </w:rPr>
              <w:t xml:space="preserve">. </w:t>
            </w: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713">
              <w:rPr>
                <w:rStyle w:val="c0"/>
                <w:sz w:val="28"/>
                <w:szCs w:val="28"/>
              </w:rPr>
              <w:t>Пусть сегодня для нас всех,</w:t>
            </w: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342713">
              <w:rPr>
                <w:rStyle w:val="c0"/>
                <w:sz w:val="28"/>
                <w:szCs w:val="28"/>
              </w:rPr>
              <w:t xml:space="preserve">На </w:t>
            </w:r>
            <w:r w:rsidR="006F442F" w:rsidRPr="00342713">
              <w:rPr>
                <w:rStyle w:val="c0"/>
                <w:sz w:val="28"/>
                <w:szCs w:val="28"/>
              </w:rPr>
              <w:t>урок придёт</w:t>
            </w:r>
            <w:r w:rsidRPr="00342713">
              <w:rPr>
                <w:rStyle w:val="c0"/>
                <w:sz w:val="28"/>
                <w:szCs w:val="28"/>
              </w:rPr>
              <w:t xml:space="preserve"> успех!</w:t>
            </w:r>
          </w:p>
          <w:p w:rsidR="00881E7E" w:rsidRPr="00342713" w:rsidRDefault="00881E7E" w:rsidP="00472F5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en-US"/>
              </w:rPr>
            </w:pP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</w:tc>
      </w:tr>
      <w:tr w:rsidR="00881E7E" w:rsidRPr="00342713">
        <w:trPr>
          <w:trHeight w:val="14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Мотивация учебной деятельности учащихся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– Ребята, какой праздник отмечает наша страна 12 апреля?</w:t>
            </w:r>
          </w:p>
          <w:p w:rsidR="00881E7E" w:rsidRPr="00342713" w:rsidRDefault="00881E7E" w:rsidP="00472F59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– Назовите имя человека, который первый полетел в космос?</w:t>
            </w:r>
          </w:p>
          <w:p w:rsidR="00881E7E" w:rsidRPr="00342713" w:rsidRDefault="00881E7E" w:rsidP="00472F59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– Дополнительную информацию подготовила </w:t>
            </w:r>
            <w:bookmarkStart w:id="1" w:name="_GoBack"/>
            <w:bookmarkEnd w:id="1"/>
            <w:r w:rsidRPr="00342713">
              <w:rPr>
                <w:sz w:val="28"/>
                <w:szCs w:val="28"/>
              </w:rPr>
              <w:t>Вероника</w:t>
            </w:r>
            <w:r>
              <w:rPr>
                <w:sz w:val="28"/>
                <w:szCs w:val="28"/>
              </w:rPr>
              <w:t>:</w:t>
            </w:r>
          </w:p>
          <w:p w:rsidR="00881E7E" w:rsidRPr="00342713" w:rsidRDefault="00881E7E" w:rsidP="00472F59">
            <w:pPr>
              <w:rPr>
                <w:sz w:val="28"/>
                <w:szCs w:val="28"/>
              </w:rPr>
            </w:pPr>
          </w:p>
          <w:p w:rsidR="00881E7E" w:rsidRPr="00342713" w:rsidRDefault="00881E7E" w:rsidP="0047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2713">
              <w:rPr>
                <w:sz w:val="28"/>
                <w:szCs w:val="28"/>
              </w:rPr>
              <w:t>Мы сегодня на уроке отправимся в увлекательное космическое путешествие, в котором вы будете не просто учащимися, а станете юными исследователями.</w:t>
            </w:r>
          </w:p>
          <w:p w:rsidR="00881E7E" w:rsidRPr="00342713" w:rsidRDefault="00881E7E" w:rsidP="00472F59">
            <w:pPr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-На чем вы бы полетели в космос?</w:t>
            </w:r>
          </w:p>
          <w:p w:rsidR="00881E7E" w:rsidRPr="00342713" w:rsidRDefault="00881E7E" w:rsidP="00472F59">
            <w:pPr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-Для того чтобы построить космический корабль, собрать его детали, </w:t>
            </w:r>
            <w:r w:rsidR="006F442F" w:rsidRPr="00342713">
              <w:rPr>
                <w:spacing w:val="30"/>
                <w:sz w:val="28"/>
                <w:szCs w:val="28"/>
                <w:lang w:eastAsia="en-US"/>
              </w:rPr>
              <w:t>необходимо выполнить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 задания</w:t>
            </w:r>
            <w:r>
              <w:rPr>
                <w:spacing w:val="30"/>
                <w:sz w:val="28"/>
                <w:szCs w:val="28"/>
                <w:lang w:eastAsia="en-US"/>
              </w:rPr>
              <w:t>.</w:t>
            </w:r>
          </w:p>
          <w:p w:rsidR="00881E7E" w:rsidRPr="00342713" w:rsidRDefault="00881E7E" w:rsidP="00472F59">
            <w:pPr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Расскажите всё, что вы знаете о числе 12.</w:t>
            </w:r>
          </w:p>
          <w:p w:rsidR="00881E7E" w:rsidRPr="00342713" w:rsidRDefault="00881E7E" w:rsidP="00472F59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 </w:t>
            </w:r>
          </w:p>
          <w:p w:rsidR="00881E7E" w:rsidRPr="00342713" w:rsidRDefault="00881E7E" w:rsidP="00472F59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-Молодцы! Вот такая у нас получилась замечательная ракета.     </w:t>
            </w:r>
          </w:p>
          <w:p w:rsidR="00881E7E" w:rsidRPr="00342713" w:rsidRDefault="00881E7E" w:rsidP="00472F59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-Из каких фигур мы построили ракету?                                                                                                                       </w:t>
            </w:r>
          </w:p>
          <w:p w:rsidR="00881E7E" w:rsidRPr="00342713" w:rsidRDefault="00881E7E" w:rsidP="0047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2713">
              <w:rPr>
                <w:sz w:val="28"/>
                <w:szCs w:val="28"/>
              </w:rPr>
              <w:t xml:space="preserve">Вы успешно справились с заданиями, </w:t>
            </w:r>
            <w:r w:rsidR="006F442F" w:rsidRPr="00342713">
              <w:rPr>
                <w:sz w:val="28"/>
                <w:szCs w:val="28"/>
              </w:rPr>
              <w:t>поэтому предлагаю размять пальчики</w:t>
            </w:r>
            <w:r w:rsidRPr="00342713">
              <w:rPr>
                <w:sz w:val="28"/>
                <w:szCs w:val="28"/>
              </w:rPr>
              <w:t xml:space="preserve"> и отправляться в полет.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Ответы учащихся.</w:t>
            </w:r>
            <w:r w:rsidRPr="00342713">
              <w:rPr>
                <w:sz w:val="28"/>
                <w:szCs w:val="28"/>
              </w:rPr>
              <w:t xml:space="preserve"> 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42713">
              <w:rPr>
                <w:sz w:val="28"/>
                <w:szCs w:val="28"/>
              </w:rPr>
              <w:t>Земля узнала первого космонавта, который проложил дорогу в космос. На корабле «Восток» Юрий Алексеевич Гагарин совершил свой полёт за 108 минут. Очень красивой он увидел нашу Землю из космоса</w:t>
            </w:r>
            <w:r>
              <w:rPr>
                <w:sz w:val="28"/>
                <w:szCs w:val="28"/>
              </w:rPr>
              <w:t>»</w:t>
            </w:r>
            <w:r w:rsidRPr="00342713">
              <w:rPr>
                <w:sz w:val="28"/>
                <w:szCs w:val="28"/>
              </w:rPr>
              <w:t>.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Стоят ракету на доске из геометрических фигур</w:t>
            </w:r>
            <w:r>
              <w:rPr>
                <w:sz w:val="28"/>
                <w:szCs w:val="28"/>
              </w:rPr>
              <w:t>.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</w:tc>
      </w:tr>
      <w:tr w:rsidR="00881E7E" w:rsidRPr="00342713">
        <w:trPr>
          <w:trHeight w:val="14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Пальчиковая гимнастика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6E530E">
            <w:pPr>
              <w:spacing w:line="357" w:lineRule="atLeast"/>
              <w:rPr>
                <w:b/>
                <w:bCs/>
              </w:rPr>
            </w:pPr>
            <w:r w:rsidRPr="00342713">
              <w:rPr>
                <w:b/>
                <w:bCs/>
              </w:rPr>
              <w:t>Пальчиковая гимнастика для развития мелкой моторики</w:t>
            </w:r>
          </w:p>
          <w:p w:rsidR="00881E7E" w:rsidRPr="00342713" w:rsidRDefault="00881E7E" w:rsidP="00472F59">
            <w:pPr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Перед началом полета предлагаю размять пальчики</w:t>
            </w:r>
          </w:p>
          <w:p w:rsidR="00881E7E" w:rsidRPr="00342713" w:rsidRDefault="00881E7E" w:rsidP="006E530E">
            <w:pPr>
              <w:rPr>
                <w:spacing w:val="30"/>
                <w:sz w:val="28"/>
                <w:szCs w:val="28"/>
                <w:lang w:eastAsia="en-U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6E530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Выполняют движения согласно тексту и показу учителя.</w:t>
            </w:r>
          </w:p>
          <w:p w:rsidR="00881E7E" w:rsidRPr="00342713" w:rsidRDefault="006F442F" w:rsidP="006E530E">
            <w:pPr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</w:rPr>
              <w:t>Пальцы я</w:t>
            </w:r>
            <w:r w:rsidR="00881E7E" w:rsidRPr="00342713">
              <w:rPr>
                <w:sz w:val="28"/>
                <w:szCs w:val="28"/>
              </w:rPr>
              <w:t xml:space="preserve"> вот так сложу - прямоугольник покажу</w:t>
            </w:r>
          </w:p>
          <w:p w:rsidR="00881E7E" w:rsidRPr="00342713" w:rsidRDefault="00881E7E" w:rsidP="006E530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А теперь, мои друзья, сделал треугольник я.</w:t>
            </w:r>
          </w:p>
          <w:p w:rsidR="00881E7E" w:rsidRPr="00342713" w:rsidRDefault="00881E7E" w:rsidP="006E530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Могу я сделать ромб и круг</w:t>
            </w:r>
          </w:p>
          <w:p w:rsidR="00881E7E" w:rsidRPr="00342713" w:rsidRDefault="00881E7E" w:rsidP="006E530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И все, что вижу я вокруг.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</w:tc>
      </w:tr>
      <w:tr w:rsidR="00881E7E" w:rsidRPr="00342713">
        <w:trPr>
          <w:trHeight w:val="14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Минутка каллиграфии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342713">
              <w:rPr>
                <w:sz w:val="28"/>
                <w:szCs w:val="28"/>
              </w:rPr>
              <w:t>Открываем бортовые журналы (тетради) и зафиксируем дату нашего полета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Запишите дату. Классная работа.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Постарайтесь прописать число 12 в своих тетрадях.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Оцените свою работу.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Вспомните, за что оцениваем,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Подчеркните самую удачную.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Читают число, проводят </w:t>
            </w:r>
            <w:proofErr w:type="spellStart"/>
            <w:r w:rsidRPr="00342713">
              <w:rPr>
                <w:spacing w:val="30"/>
                <w:sz w:val="28"/>
                <w:szCs w:val="28"/>
                <w:lang w:eastAsia="en-US"/>
              </w:rPr>
              <w:t>ёе</w:t>
            </w:r>
            <w:proofErr w:type="spellEnd"/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 анализ.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Прописывают число 12 в тетради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Оценивают свои работы</w:t>
            </w:r>
          </w:p>
          <w:p w:rsidR="00881E7E" w:rsidRPr="00342713" w:rsidRDefault="00881E7E" w:rsidP="00472F59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(За правильность, за аккуратность)</w:t>
            </w:r>
          </w:p>
        </w:tc>
      </w:tr>
      <w:tr w:rsidR="00881E7E" w:rsidRPr="00342713">
        <w:trPr>
          <w:trHeight w:val="14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6F442F" w:rsidP="005D474E">
            <w:pPr>
              <w:rPr>
                <w:b/>
                <w:bCs/>
                <w:sz w:val="28"/>
                <w:szCs w:val="28"/>
              </w:rPr>
            </w:pPr>
            <w:r w:rsidRPr="00342713">
              <w:rPr>
                <w:b/>
                <w:bCs/>
                <w:sz w:val="28"/>
                <w:szCs w:val="28"/>
              </w:rPr>
              <w:t>Актуализация знаний</w:t>
            </w:r>
            <w:r w:rsidR="00881E7E" w:rsidRPr="00342713">
              <w:rPr>
                <w:b/>
                <w:bCs/>
                <w:sz w:val="28"/>
                <w:szCs w:val="28"/>
              </w:rPr>
              <w:t>.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342713">
              <w:rPr>
                <w:b/>
                <w:bCs/>
                <w:sz w:val="28"/>
                <w:szCs w:val="28"/>
                <w:lang w:eastAsia="en-US"/>
              </w:rPr>
              <w:t xml:space="preserve">Первая планета на нашем </w:t>
            </w:r>
            <w:r w:rsidR="006F442F" w:rsidRPr="00342713">
              <w:rPr>
                <w:b/>
                <w:bCs/>
                <w:sz w:val="28"/>
                <w:szCs w:val="28"/>
                <w:lang w:eastAsia="en-US"/>
              </w:rPr>
              <w:t>пути «</w:t>
            </w:r>
            <w:r w:rsidRPr="00342713">
              <w:rPr>
                <w:b/>
                <w:bCs/>
                <w:sz w:val="28"/>
                <w:szCs w:val="28"/>
                <w:lang w:eastAsia="en-US"/>
              </w:rPr>
              <w:t>Устный счёт.»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42713">
              <w:rPr>
                <w:sz w:val="28"/>
                <w:szCs w:val="28"/>
              </w:rPr>
              <w:t>Космонавт взял в полет 10 тюбиков картофельного пюре, 7 тюбиков во время полета съел. Сколько тюбиков пюре осталось?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42713">
              <w:rPr>
                <w:sz w:val="28"/>
                <w:szCs w:val="28"/>
              </w:rPr>
              <w:t>Папа – космонавт подарил сыну 13 фотографий. Сын отдал 3 фотографии в школьный музей. Сколько фотографий у него осталось?</w:t>
            </w:r>
          </w:p>
          <w:p w:rsidR="00881E7E" w:rsidRPr="00342713" w:rsidRDefault="00881E7E" w:rsidP="005D474E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42713">
              <w:rPr>
                <w:sz w:val="28"/>
                <w:szCs w:val="28"/>
              </w:rPr>
              <w:t>У планеты Земля 1 спутник, а у планеты Нептун 9 спутников. Сколько всего спутников у двух планет?</w:t>
            </w:r>
          </w:p>
          <w:p w:rsidR="00881E7E" w:rsidRPr="00342713" w:rsidRDefault="00881E7E" w:rsidP="005D474E">
            <w:pPr>
              <w:tabs>
                <w:tab w:val="left" w:pos="1425"/>
              </w:tabs>
              <w:rPr>
                <w:sz w:val="28"/>
                <w:szCs w:val="28"/>
                <w:u w:val="single"/>
              </w:rPr>
            </w:pPr>
            <w:r w:rsidRPr="004355E8">
              <w:rPr>
                <w:sz w:val="28"/>
                <w:szCs w:val="28"/>
              </w:rPr>
              <w:t>-Посмотрите на наше «звездное небо».</w:t>
            </w:r>
            <w:r w:rsidRPr="00342713">
              <w:rPr>
                <w:sz w:val="28"/>
                <w:szCs w:val="28"/>
                <w:u w:val="single"/>
              </w:rPr>
              <w:t xml:space="preserve"> </w:t>
            </w:r>
          </w:p>
          <w:p w:rsidR="00881E7E" w:rsidRPr="00342713" w:rsidRDefault="00881E7E" w:rsidP="005D474E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2713">
              <w:rPr>
                <w:sz w:val="28"/>
                <w:szCs w:val="28"/>
              </w:rPr>
              <w:t xml:space="preserve">Наблюдая за звездами, люди наиболее яркие и заметные группы звезд объединяли в созвездия. Наши созвездия «числовые».  </w:t>
            </w:r>
          </w:p>
          <w:p w:rsidR="00881E7E" w:rsidRPr="00342713" w:rsidRDefault="00881E7E" w:rsidP="005D474E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342713">
              <w:rPr>
                <w:sz w:val="28"/>
                <w:szCs w:val="28"/>
              </w:rPr>
              <w:t>Работаем к команде - по рядам.</w:t>
            </w:r>
          </w:p>
          <w:p w:rsidR="00881E7E" w:rsidRPr="00342713" w:rsidRDefault="006F442F" w:rsidP="00FF47A1">
            <w:pPr>
              <w:tabs>
                <w:tab w:val="left" w:pos="2385"/>
                <w:tab w:val="left" w:pos="4275"/>
                <w:tab w:val="left" w:pos="6540"/>
                <w:tab w:val="left" w:pos="87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Рисунок 32453" o:spid="_x0000_i1026" type="#_x0000_t75" style="width:39.75pt;height:45pt;visibility:visible">
                  <v:imagedata r:id="rId6" o:title="" croptop="-5461f" cropright="51365f"/>
                </v:shape>
              </w:pict>
            </w:r>
            <w:r w:rsidR="00881E7E" w:rsidRPr="00342713"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i1027" type="#_x0000_t75" style="width:39pt;height:48.75pt;visibility:visible">
                  <v:imagedata r:id="rId6" o:title="" croptop="-3211f" cropleft="26169f" cropright="23770f"/>
                </v:shape>
              </w:pic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</w:p>
          <w:p w:rsidR="00881E7E" w:rsidRPr="00342713" w:rsidRDefault="006F442F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Рисунок 32453" o:spid="_x0000_s1026" type="#_x0000_t75" style="position:absolute;margin-left:115.1pt;margin-top:-63.45pt;width:39.75pt;height:48pt;z-index:-1;visibility:visible" wrapcoords="-408 2025 -408 21262 21600 21262 21600 2025 -408 2025">
                  <v:imagedata r:id="rId6" o:title="" croptop="-6779f" cropleft="39912f" cropright="11584f"/>
                  <w10:wrap type="through"/>
                </v:shape>
              </w:pict>
            </w:r>
            <w:r w:rsidR="00881E7E">
              <w:rPr>
                <w:spacing w:val="30"/>
                <w:sz w:val="28"/>
                <w:szCs w:val="28"/>
                <w:lang w:eastAsia="en-US"/>
              </w:rPr>
              <w:t>-</w:t>
            </w:r>
            <w:r w:rsidR="00881E7E" w:rsidRPr="00342713">
              <w:rPr>
                <w:spacing w:val="30"/>
                <w:sz w:val="28"/>
                <w:szCs w:val="28"/>
                <w:lang w:eastAsia="en-US"/>
              </w:rPr>
              <w:t>Оцените</w:t>
            </w:r>
            <w:r w:rsidR="00881E7E">
              <w:rPr>
                <w:spacing w:val="30"/>
                <w:sz w:val="28"/>
                <w:szCs w:val="28"/>
                <w:lang w:eastAsia="en-US"/>
              </w:rPr>
              <w:t xml:space="preserve">, </w:t>
            </w:r>
            <w:r w:rsidR="00881E7E" w:rsidRPr="00342713">
              <w:rPr>
                <w:spacing w:val="30"/>
                <w:sz w:val="28"/>
                <w:szCs w:val="28"/>
                <w:lang w:eastAsia="en-US"/>
              </w:rPr>
              <w:t>какой ряд работал лучше.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состав</w:t>
            </w:r>
            <w:r w:rsidRPr="00342713">
              <w:rPr>
                <w:sz w:val="28"/>
                <w:szCs w:val="28"/>
              </w:rPr>
              <w:t xml:space="preserve"> чисел 11, 12, 13.</w:t>
            </w: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6E5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Воспроизводят по памяти информацию, привлекают имеющиеся знания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</w:tc>
      </w:tr>
      <w:tr w:rsidR="00881E7E" w:rsidRPr="00342713">
        <w:trPr>
          <w:trHeight w:val="14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b/>
                <w:bCs/>
                <w:sz w:val="28"/>
                <w:szCs w:val="28"/>
                <w:lang w:eastAsia="en-US"/>
              </w:rPr>
              <w:t>Постановка цели и задач урока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-Чем мы занимаемся на уроках математики?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-Обратите внимание на доску  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5+1        9+6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3+4        8+6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7+2        7+6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4+5        6+6     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-Что это?  Прочитайте записи.</w:t>
            </w:r>
          </w:p>
          <w:p w:rsidR="00881E7E" w:rsidRPr="004355E8" w:rsidRDefault="00881E7E" w:rsidP="005D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55E8">
              <w:rPr>
                <w:sz w:val="28"/>
                <w:szCs w:val="28"/>
              </w:rPr>
              <w:t xml:space="preserve">Так какая тема урока? Назовите. 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 Найдите з</w:t>
            </w:r>
            <w:r>
              <w:rPr>
                <w:sz w:val="28"/>
                <w:szCs w:val="28"/>
              </w:rPr>
              <w:t>начения выражений 1-го столбика(</w:t>
            </w:r>
            <w:r w:rsidRPr="00342713">
              <w:rPr>
                <w:sz w:val="28"/>
                <w:szCs w:val="28"/>
              </w:rPr>
              <w:t>устно)</w:t>
            </w:r>
            <w:r>
              <w:rPr>
                <w:sz w:val="28"/>
                <w:szCs w:val="28"/>
              </w:rPr>
              <w:t>.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 Прочитайте по-разному.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Подумайте, какой главный вопрос перед собой поставите, на который мы могли бы дать ответ. </w:t>
            </w:r>
          </w:p>
          <w:p w:rsidR="00881E7E" w:rsidRPr="00342713" w:rsidRDefault="00881E7E" w:rsidP="004355E8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Это </w:t>
            </w:r>
            <w:r w:rsidRPr="00342713">
              <w:rPr>
                <w:b/>
                <w:bCs/>
                <w:sz w:val="28"/>
                <w:szCs w:val="28"/>
              </w:rPr>
              <w:t>мы должны узнать.</w:t>
            </w:r>
            <w:r w:rsidRPr="00342713">
              <w:rPr>
                <w:sz w:val="28"/>
                <w:szCs w:val="28"/>
              </w:rPr>
              <w:t> </w:t>
            </w:r>
          </w:p>
          <w:p w:rsidR="00881E7E" w:rsidRPr="00342713" w:rsidRDefault="00881E7E" w:rsidP="004355E8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А что </w:t>
            </w:r>
            <w:r w:rsidRPr="00342713">
              <w:rPr>
                <w:b/>
                <w:bCs/>
                <w:sz w:val="28"/>
                <w:szCs w:val="28"/>
              </w:rPr>
              <w:t>мы должны уметь</w:t>
            </w:r>
            <w:r w:rsidRPr="00342713">
              <w:rPr>
                <w:sz w:val="28"/>
                <w:szCs w:val="28"/>
              </w:rPr>
              <w:t>?</w:t>
            </w:r>
          </w:p>
          <w:p w:rsidR="00881E7E" w:rsidRPr="00342713" w:rsidRDefault="00881E7E" w:rsidP="005D474E">
            <w:pPr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</w:rPr>
              <w:t xml:space="preserve">Научимся решать их, а где </w:t>
            </w:r>
            <w:r w:rsidRPr="00342713">
              <w:rPr>
                <w:b/>
                <w:bCs/>
                <w:sz w:val="28"/>
                <w:szCs w:val="28"/>
              </w:rPr>
              <w:t>их применять будем?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Думаем, решаем, считаем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Сумма, выражения, примеры.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Тема нашего урока -</w:t>
            </w:r>
            <w:r>
              <w:rPr>
                <w:spacing w:val="30"/>
                <w:sz w:val="28"/>
                <w:szCs w:val="28"/>
                <w:lang w:eastAsia="en-US"/>
              </w:rPr>
              <w:t xml:space="preserve"> 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с</w:t>
            </w:r>
            <w:r w:rsidRPr="00342713">
              <w:rPr>
                <w:sz w:val="28"/>
                <w:szCs w:val="28"/>
              </w:rPr>
              <w:t>ложение однозначных чисел с переходом через 10, когда одно из слагаемых число 6.</w:t>
            </w:r>
          </w:p>
          <w:p w:rsidR="00881E7E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 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Как сложить два однозначных числа, одно из которых 6 и когда результат больше 10. 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Научиться решать примеры такого вида</w:t>
            </w:r>
            <w:r>
              <w:rPr>
                <w:sz w:val="28"/>
                <w:szCs w:val="28"/>
              </w:rPr>
              <w:t>.</w:t>
            </w:r>
            <w:r w:rsidRPr="00342713">
              <w:rPr>
                <w:sz w:val="28"/>
                <w:szCs w:val="28"/>
              </w:rPr>
              <w:t> 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</w:rPr>
              <w:t>При решении задач, при сравнении, в следующих классах, на других уроках. </w:t>
            </w:r>
          </w:p>
        </w:tc>
      </w:tr>
      <w:tr w:rsidR="00881E7E" w:rsidRPr="00342713">
        <w:trPr>
          <w:trHeight w:val="14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Первичное усвоение новых знаний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42713">
              <w:rPr>
                <w:b/>
                <w:bCs/>
                <w:sz w:val="28"/>
                <w:szCs w:val="28"/>
              </w:rPr>
              <w:t>1. Рассмотрение случаев сложения однозначных чисел</w:t>
            </w:r>
            <w:proofErr w:type="gramStart"/>
            <w:r w:rsidRPr="00342713">
              <w:rPr>
                <w:b/>
                <w:bCs/>
                <w:sz w:val="28"/>
                <w:szCs w:val="28"/>
              </w:rPr>
              <w:t xml:space="preserve">: </w:t>
            </w:r>
            <w:r w:rsidR="006F442F">
              <w:rPr>
                <w:b/>
                <w:bCs/>
                <w:noProof/>
                <w:sz w:val="28"/>
                <w:szCs w:val="28"/>
              </w:rPr>
              <w:pict>
                <v:shape id="Рисунок 32454" o:spid="_x0000_i1028" type="#_x0000_t75" style="width:36pt;height:14.25pt;visibility:visible">
                  <v:imagedata r:id="rId5" o:title=""/>
                </v:shape>
              </w:pict>
            </w:r>
            <w:r w:rsidRPr="00342713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:rsidR="00881E7E" w:rsidRPr="00342713" w:rsidRDefault="00881E7E" w:rsidP="003427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У нас на пути планета «Новых знаний»</w:t>
            </w:r>
            <w:r>
              <w:rPr>
                <w:spacing w:val="30"/>
                <w:sz w:val="28"/>
                <w:szCs w:val="28"/>
                <w:lang w:eastAsia="en-US"/>
              </w:rPr>
              <w:t xml:space="preserve"> (используется э</w:t>
            </w:r>
            <w:r w:rsidRPr="00342713">
              <w:rPr>
                <w:sz w:val="28"/>
                <w:szCs w:val="28"/>
              </w:rPr>
              <w:t>лектронный учебник</w:t>
            </w:r>
            <w:r>
              <w:rPr>
                <w:sz w:val="28"/>
                <w:szCs w:val="28"/>
              </w:rPr>
              <w:t>)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На доске (слайде записаны суммы)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9+6  8+6  7+6  6+6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-Что заметили? 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- Можете ли вы найти значения этих сумм?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- Как разложить второе слагаемое?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- Как же можно прибавить число 6? </w:t>
            </w:r>
          </w:p>
          <w:p w:rsidR="00881E7E" w:rsidRPr="00342713" w:rsidRDefault="00881E7E" w:rsidP="005D474E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Дополним 9 до 10. Для этого прибавим к 9 </w:t>
            </w:r>
            <w:r w:rsidR="006F442F" w:rsidRPr="00342713">
              <w:rPr>
                <w:sz w:val="28"/>
                <w:szCs w:val="28"/>
              </w:rPr>
              <w:t>еще 1.</w:t>
            </w:r>
            <w:r w:rsidRPr="00342713">
              <w:rPr>
                <w:sz w:val="28"/>
                <w:szCs w:val="28"/>
              </w:rPr>
              <w:t xml:space="preserve"> </w:t>
            </w:r>
          </w:p>
          <w:p w:rsidR="00881E7E" w:rsidRPr="00342713" w:rsidRDefault="00881E7E" w:rsidP="005D474E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Осталось прибавить еще 5, так как 6 это </w:t>
            </w:r>
            <w:r w:rsidR="006F442F" w:rsidRPr="00342713">
              <w:rPr>
                <w:sz w:val="28"/>
                <w:szCs w:val="28"/>
              </w:rPr>
              <w:t>5,</w:t>
            </w:r>
            <w:r w:rsidRPr="00342713">
              <w:rPr>
                <w:sz w:val="28"/>
                <w:szCs w:val="28"/>
              </w:rPr>
              <w:t xml:space="preserve"> да еще 1. </w:t>
            </w:r>
          </w:p>
          <w:p w:rsidR="00881E7E" w:rsidRPr="00342713" w:rsidRDefault="00881E7E" w:rsidP="005D474E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10 и 1 получится 15.</w:t>
            </w:r>
          </w:p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9 + 6 = 15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u w:val="single"/>
              </w:rPr>
              <w:t>9+1</w:t>
            </w:r>
            <w:r w:rsidRPr="00342713">
              <w:rPr>
                <w:sz w:val="28"/>
                <w:szCs w:val="28"/>
              </w:rPr>
              <w:t xml:space="preserve">+5=15  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во всех суммах второе слагаемое 6, 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все на сложение, первое слагаемое уменьшается на 1…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Ученики разбирают аналогично остальные </w:t>
            </w:r>
            <w:r w:rsidR="006F442F" w:rsidRPr="00342713">
              <w:rPr>
                <w:sz w:val="28"/>
                <w:szCs w:val="28"/>
              </w:rPr>
              <w:t>примеры у</w:t>
            </w:r>
            <w:r w:rsidRPr="00342713">
              <w:rPr>
                <w:sz w:val="28"/>
                <w:szCs w:val="28"/>
              </w:rPr>
              <w:t xml:space="preserve"> </w:t>
            </w:r>
            <w:r w:rsidR="006F442F" w:rsidRPr="00342713">
              <w:rPr>
                <w:sz w:val="28"/>
                <w:szCs w:val="28"/>
              </w:rPr>
              <w:t>доски.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Далее учащиеся с подробным объяснением находят значения данных сумм (на доске ведется запись)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</w:tc>
      </w:tr>
      <w:tr w:rsidR="00881E7E" w:rsidRPr="00342713">
        <w:trPr>
          <w:trHeight w:val="14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Физкультминутка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1-подняться.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2-согнуться, разогнуться.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3-в ладоши 3 хлопка.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На 4-руки шире.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5-6-тихо сесть.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 xml:space="preserve">Выполняют движения по тексту под </w:t>
            </w:r>
            <w:r w:rsidR="006F442F" w:rsidRPr="00342713">
              <w:rPr>
                <w:sz w:val="28"/>
                <w:szCs w:val="28"/>
              </w:rPr>
              <w:t xml:space="preserve">руководством </w:t>
            </w:r>
            <w:r w:rsidR="006F442F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>.</w:t>
            </w:r>
          </w:p>
          <w:p w:rsidR="00881E7E" w:rsidRPr="007F4B6E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F4B6E">
              <w:rPr>
                <w:sz w:val="28"/>
                <w:szCs w:val="28"/>
              </w:rPr>
              <w:t>Осуществляют профилактику утомления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81E7E" w:rsidRPr="00342713">
        <w:trPr>
          <w:trHeight w:val="1247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Первичная проверка понимания 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b/>
                <w:bCs/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b/>
                <w:bCs/>
                <w:spacing w:val="30"/>
                <w:sz w:val="28"/>
                <w:szCs w:val="28"/>
                <w:lang w:eastAsia="en-US"/>
              </w:rPr>
              <w:t>Работа с учебником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b/>
                <w:bCs/>
                <w:spacing w:val="3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b/>
                <w:bCs/>
                <w:spacing w:val="30"/>
                <w:sz w:val="28"/>
                <w:szCs w:val="28"/>
                <w:lang w:eastAsia="en-US"/>
              </w:rPr>
              <w:t>А вот и планета «Сосчитай-ка!»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Чтобы ее удачно миновать необходимо решить примеры с</w:t>
            </w:r>
            <w:r>
              <w:rPr>
                <w:spacing w:val="30"/>
                <w:sz w:val="28"/>
                <w:szCs w:val="28"/>
                <w:lang w:eastAsia="en-US"/>
              </w:rPr>
              <w:t>.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 69 № 1.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b/>
                <w:bCs/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Внимание! Наша космическая ракета держит курс на </w:t>
            </w:r>
            <w:r w:rsidRPr="00342713">
              <w:rPr>
                <w:b/>
                <w:bCs/>
                <w:spacing w:val="30"/>
                <w:sz w:val="28"/>
                <w:szCs w:val="28"/>
                <w:lang w:eastAsia="en-US"/>
              </w:rPr>
              <w:t>планету «Задач»</w:t>
            </w:r>
          </w:p>
          <w:p w:rsidR="00881E7E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Переходим к работе по учебнику и решим задачу 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с</w:t>
            </w:r>
            <w:r>
              <w:rPr>
                <w:spacing w:val="30"/>
                <w:sz w:val="28"/>
                <w:szCs w:val="28"/>
                <w:lang w:eastAsia="en-US"/>
              </w:rPr>
              <w:t>.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 63 №3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42713">
              <w:rPr>
                <w:sz w:val="28"/>
                <w:szCs w:val="28"/>
              </w:rPr>
              <w:t>З</w:t>
            </w:r>
            <w:proofErr w:type="gramEnd"/>
            <w:r w:rsidRPr="00342713">
              <w:rPr>
                <w:sz w:val="28"/>
                <w:szCs w:val="28"/>
              </w:rPr>
              <w:t xml:space="preserve"> а д а ч </w:t>
            </w:r>
            <w:r w:rsidR="006F442F" w:rsidRPr="00342713">
              <w:rPr>
                <w:sz w:val="28"/>
                <w:szCs w:val="28"/>
              </w:rPr>
              <w:t>а 3</w:t>
            </w:r>
            <w:r w:rsidRPr="00342713">
              <w:rPr>
                <w:sz w:val="28"/>
                <w:szCs w:val="28"/>
              </w:rPr>
              <w:t>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Берез – 10 с.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42713">
              <w:rPr>
                <w:sz w:val="28"/>
                <w:szCs w:val="28"/>
                <w:u w:val="single"/>
              </w:rPr>
              <w:t xml:space="preserve">Ёлочек </w:t>
            </w:r>
            <w:proofErr w:type="gramStart"/>
            <w:r w:rsidRPr="00342713">
              <w:rPr>
                <w:sz w:val="28"/>
                <w:szCs w:val="28"/>
                <w:u w:val="single"/>
              </w:rPr>
              <w:t>– ?</w:t>
            </w:r>
            <w:proofErr w:type="gramEnd"/>
            <w:r w:rsidRPr="00342713">
              <w:rPr>
                <w:sz w:val="28"/>
                <w:szCs w:val="28"/>
                <w:u w:val="single"/>
              </w:rPr>
              <w:t xml:space="preserve"> на 4 меньше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10 – 4 = 6 (</w:t>
            </w:r>
            <w:proofErr w:type="spellStart"/>
            <w:r w:rsidRPr="00342713">
              <w:rPr>
                <w:sz w:val="28"/>
                <w:szCs w:val="28"/>
              </w:rPr>
              <w:t>ёл</w:t>
            </w:r>
            <w:proofErr w:type="spellEnd"/>
            <w:r w:rsidRPr="00342713">
              <w:rPr>
                <w:sz w:val="28"/>
                <w:szCs w:val="28"/>
              </w:rPr>
              <w:t>.).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i/>
                <w:iCs/>
                <w:sz w:val="28"/>
                <w:szCs w:val="28"/>
              </w:rPr>
              <w:t>Ответ:</w:t>
            </w:r>
            <w:r w:rsidRPr="00342713">
              <w:rPr>
                <w:sz w:val="28"/>
                <w:szCs w:val="28"/>
              </w:rPr>
              <w:t xml:space="preserve"> 6 ёлочек посадили.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Решают примеры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Коллективно разбирается задача 3 (с. 69 учебника, часть 2).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Учащиеся выделяют в ней условие, вопрос, называют данные и искомое числа, под руководством учителя составляют краткую запись, записывают решение и ответ.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</w:p>
        </w:tc>
      </w:tr>
      <w:tr w:rsidR="00881E7E" w:rsidRPr="00342713">
        <w:trPr>
          <w:trHeight w:val="34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 w:rsidRPr="00342713">
              <w:rPr>
                <w:spacing w:val="30"/>
                <w:sz w:val="28"/>
                <w:szCs w:val="28"/>
                <w:lang w:eastAsia="en-US"/>
              </w:rPr>
              <w:t>Первичное закрепление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Чтобы вернуться на Землю нам нужно выполнить очень трудное задание.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Подскажите, как легче </w:t>
            </w:r>
            <w:r w:rsidR="006F442F" w:rsidRPr="00342713">
              <w:rPr>
                <w:spacing w:val="30"/>
                <w:sz w:val="28"/>
                <w:szCs w:val="28"/>
                <w:lang w:eastAsia="en-US"/>
              </w:rPr>
              <w:t>всего выполнить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 такое задание?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Давайте вспомним правила работы в паре.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Необходимо каждой паре обсудить </w:t>
            </w:r>
            <w:r w:rsidR="006F442F" w:rsidRPr="00342713">
              <w:rPr>
                <w:spacing w:val="30"/>
                <w:sz w:val="28"/>
                <w:szCs w:val="28"/>
                <w:lang w:eastAsia="en-US"/>
              </w:rPr>
              <w:t>и заполнить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 xml:space="preserve"> таблицу сложения с числом 6.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pacing w:val="30"/>
                <w:sz w:val="28"/>
                <w:szCs w:val="28"/>
                <w:lang w:eastAsia="en-US"/>
              </w:rPr>
              <w:t>-</w:t>
            </w:r>
            <w:r w:rsidRPr="00342713">
              <w:rPr>
                <w:spacing w:val="30"/>
                <w:sz w:val="28"/>
                <w:szCs w:val="28"/>
                <w:lang w:eastAsia="en-US"/>
              </w:rPr>
              <w:t>Мы благополучно завершили полет и вернулись в нашу галактику на планету Земля.</w:t>
            </w:r>
          </w:p>
          <w:p w:rsidR="00881E7E" w:rsidRPr="00342713" w:rsidRDefault="00881E7E" w:rsidP="005D474E">
            <w:pPr>
              <w:autoSpaceDE w:val="0"/>
              <w:autoSpaceDN w:val="0"/>
              <w:adjustRightInd w:val="0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342713">
              <w:rPr>
                <w:sz w:val="28"/>
                <w:szCs w:val="28"/>
                <w:lang w:eastAsia="en-US"/>
              </w:rPr>
              <w:t xml:space="preserve">Как вы думаете, мы сегодня </w:t>
            </w:r>
            <w:r w:rsidR="006F442F" w:rsidRPr="00342713">
              <w:rPr>
                <w:sz w:val="28"/>
                <w:szCs w:val="28"/>
                <w:lang w:eastAsia="en-US"/>
              </w:rPr>
              <w:t>закончили сложение чисел</w:t>
            </w:r>
            <w:r w:rsidRPr="00342713">
              <w:rPr>
                <w:sz w:val="28"/>
                <w:szCs w:val="28"/>
                <w:lang w:eastAsia="en-US"/>
              </w:rPr>
              <w:t xml:space="preserve"> данных видов? 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5D474E">
            <w:pPr>
              <w:rPr>
                <w:sz w:val="28"/>
                <w:szCs w:val="28"/>
              </w:rPr>
            </w:pPr>
            <w:r w:rsidRPr="00342713">
              <w:rPr>
                <w:sz w:val="28"/>
                <w:szCs w:val="28"/>
              </w:rPr>
              <w:t>Работа в парах.</w:t>
            </w:r>
          </w:p>
          <w:p w:rsidR="00881E7E" w:rsidRDefault="00881E7E" w:rsidP="005D4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881E7E" w:rsidRDefault="00881E7E" w:rsidP="005D474E">
            <w:pPr>
              <w:rPr>
                <w:sz w:val="28"/>
                <w:szCs w:val="28"/>
                <w:lang w:eastAsia="en-US"/>
              </w:rPr>
            </w:pPr>
          </w:p>
          <w:p w:rsidR="00881E7E" w:rsidRDefault="00881E7E" w:rsidP="005D474E">
            <w:pPr>
              <w:rPr>
                <w:sz w:val="28"/>
                <w:szCs w:val="28"/>
                <w:lang w:eastAsia="en-US"/>
              </w:rPr>
            </w:pPr>
          </w:p>
          <w:p w:rsidR="00881E7E" w:rsidRPr="00342713" w:rsidRDefault="00881E7E" w:rsidP="005D474E">
            <w:pPr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 xml:space="preserve">-Не ссориться </w:t>
            </w:r>
          </w:p>
          <w:p w:rsidR="00881E7E" w:rsidRPr="00342713" w:rsidRDefault="00881E7E" w:rsidP="005D474E">
            <w:pPr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 xml:space="preserve">-Слушать друг друга </w:t>
            </w:r>
          </w:p>
          <w:p w:rsidR="00881E7E" w:rsidRPr="00342713" w:rsidRDefault="00881E7E" w:rsidP="005D474E">
            <w:pPr>
              <w:rPr>
                <w:sz w:val="28"/>
                <w:szCs w:val="28"/>
                <w:lang w:eastAsia="en-US"/>
              </w:rPr>
            </w:pPr>
          </w:p>
          <w:p w:rsidR="00881E7E" w:rsidRDefault="00881E7E" w:rsidP="005D474E">
            <w:pPr>
              <w:rPr>
                <w:sz w:val="28"/>
                <w:szCs w:val="28"/>
                <w:lang w:eastAsia="en-US"/>
              </w:rPr>
            </w:pPr>
          </w:p>
          <w:p w:rsidR="00881E7E" w:rsidRPr="00342713" w:rsidRDefault="00881E7E" w:rsidP="005D474E">
            <w:pPr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Проверка таблиц сложения по эталону.</w:t>
            </w:r>
          </w:p>
        </w:tc>
      </w:tr>
      <w:tr w:rsidR="00881E7E" w:rsidRPr="00342713">
        <w:trPr>
          <w:trHeight w:val="34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6D7B43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342713">
              <w:rPr>
                <w:b/>
                <w:bCs/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342713" w:rsidRDefault="00881E7E" w:rsidP="006D7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2713">
              <w:rPr>
                <w:sz w:val="28"/>
                <w:szCs w:val="28"/>
              </w:rPr>
              <w:t>Итак, чем мы занимались сегодня на уроке?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342713">
              <w:rPr>
                <w:sz w:val="28"/>
                <w:szCs w:val="28"/>
                <w:lang w:eastAsia="en-US"/>
              </w:rPr>
              <w:t>Кто может сказать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-Своей работой на уроке я доволен потому, что</w:t>
            </w:r>
            <w:r>
              <w:rPr>
                <w:sz w:val="28"/>
                <w:szCs w:val="28"/>
                <w:lang w:eastAsia="en-US"/>
              </w:rPr>
              <w:t>…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-Я не доволен потому, что</w:t>
            </w:r>
            <w:r>
              <w:rPr>
                <w:sz w:val="28"/>
                <w:szCs w:val="28"/>
                <w:lang w:eastAsia="en-US"/>
              </w:rPr>
              <w:t xml:space="preserve"> …</w:t>
            </w:r>
            <w:r w:rsidRPr="00342713"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-Кому бы тебе хотелось сказать «молодец»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342713">
              <w:rPr>
                <w:sz w:val="28"/>
                <w:szCs w:val="28"/>
                <w:lang w:eastAsia="en-US"/>
              </w:rPr>
              <w:t>Что нового вы узнали на уроке?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– Что особенно вам понравилось? Почему?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– Что вызвало затруднение? Почему?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– Какие знания, умения, навыки помогали нам сегодня на уроке?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– Какое задание было для вас самым интересным?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2713">
              <w:rPr>
                <w:sz w:val="28"/>
                <w:szCs w:val="28"/>
                <w:lang w:eastAsia="en-US"/>
              </w:rPr>
              <w:t>– Какое</w:t>
            </w:r>
            <w:r>
              <w:rPr>
                <w:sz w:val="28"/>
                <w:szCs w:val="28"/>
                <w:lang w:eastAsia="en-US"/>
              </w:rPr>
              <w:t xml:space="preserve"> задание</w:t>
            </w:r>
            <w:r w:rsidRPr="00342713">
              <w:rPr>
                <w:sz w:val="28"/>
                <w:szCs w:val="28"/>
                <w:lang w:eastAsia="en-US"/>
              </w:rPr>
              <w:t xml:space="preserve"> показалось самым трудным?</w:t>
            </w:r>
          </w:p>
          <w:p w:rsidR="00881E7E" w:rsidRPr="00342713" w:rsidRDefault="00881E7E" w:rsidP="006D7B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342713">
              <w:rPr>
                <w:sz w:val="28"/>
                <w:szCs w:val="28"/>
                <w:lang w:eastAsia="en-US"/>
              </w:rPr>
              <w:t>Понравилось ли вам путешествовать в космосе?</w:t>
            </w:r>
          </w:p>
          <w:p w:rsidR="00881E7E" w:rsidRDefault="00881E7E" w:rsidP="006D7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Вот что интересного подготовила нам </w:t>
            </w:r>
            <w:r w:rsidR="006F442F">
              <w:rPr>
                <w:sz w:val="28"/>
                <w:szCs w:val="28"/>
              </w:rPr>
              <w:t>Виктория</w:t>
            </w:r>
            <w:r>
              <w:rPr>
                <w:sz w:val="28"/>
                <w:szCs w:val="28"/>
              </w:rPr>
              <w:t>:</w:t>
            </w:r>
          </w:p>
          <w:p w:rsidR="00881E7E" w:rsidRDefault="00881E7E" w:rsidP="006D7B43">
            <w:pPr>
              <w:rPr>
                <w:sz w:val="28"/>
                <w:szCs w:val="28"/>
                <w:lang w:eastAsia="en-US"/>
              </w:rPr>
            </w:pPr>
          </w:p>
          <w:p w:rsidR="00881E7E" w:rsidRPr="00342713" w:rsidRDefault="00881E7E" w:rsidP="006D7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Спасибо</w:t>
            </w:r>
            <w:r w:rsidRPr="00342713">
              <w:rPr>
                <w:sz w:val="28"/>
                <w:szCs w:val="28"/>
                <w:lang w:eastAsia="en-US"/>
              </w:rPr>
              <w:t xml:space="preserve"> вам за работу на уроке.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7E" w:rsidRPr="004B01B3" w:rsidRDefault="00881E7E" w:rsidP="006D7B43">
            <w:pPr>
              <w:rPr>
                <w:sz w:val="28"/>
                <w:szCs w:val="28"/>
              </w:rPr>
            </w:pPr>
            <w:r w:rsidRPr="004B01B3">
              <w:rPr>
                <w:sz w:val="28"/>
                <w:szCs w:val="28"/>
              </w:rPr>
              <w:t xml:space="preserve">Выражают </w:t>
            </w:r>
            <w:r w:rsidR="006F442F" w:rsidRPr="004B01B3">
              <w:rPr>
                <w:sz w:val="28"/>
                <w:szCs w:val="28"/>
              </w:rPr>
              <w:t>свои мысли</w:t>
            </w:r>
            <w:r w:rsidRPr="004B01B3">
              <w:rPr>
                <w:sz w:val="28"/>
                <w:szCs w:val="28"/>
              </w:rPr>
              <w:t>, обосновывают суждения.</w:t>
            </w:r>
          </w:p>
          <w:p w:rsidR="00881E7E" w:rsidRPr="004B01B3" w:rsidRDefault="00881E7E" w:rsidP="006D7B43">
            <w:pPr>
              <w:rPr>
                <w:sz w:val="28"/>
                <w:szCs w:val="28"/>
              </w:rPr>
            </w:pPr>
          </w:p>
          <w:p w:rsidR="00881E7E" w:rsidRPr="004B01B3" w:rsidRDefault="00881E7E" w:rsidP="006D7B43">
            <w:pPr>
              <w:rPr>
                <w:sz w:val="28"/>
                <w:szCs w:val="28"/>
              </w:rPr>
            </w:pPr>
          </w:p>
          <w:p w:rsidR="00881E7E" w:rsidRPr="004B01B3" w:rsidRDefault="00881E7E" w:rsidP="006D7B43">
            <w:pPr>
              <w:rPr>
                <w:sz w:val="28"/>
                <w:szCs w:val="28"/>
              </w:rPr>
            </w:pPr>
          </w:p>
          <w:p w:rsidR="00881E7E" w:rsidRPr="004B01B3" w:rsidRDefault="00881E7E" w:rsidP="006D7B43">
            <w:pPr>
              <w:rPr>
                <w:sz w:val="28"/>
                <w:szCs w:val="28"/>
              </w:rPr>
            </w:pPr>
          </w:p>
          <w:p w:rsidR="00881E7E" w:rsidRPr="004B01B3" w:rsidRDefault="00881E7E" w:rsidP="006D7B43">
            <w:pPr>
              <w:rPr>
                <w:sz w:val="28"/>
                <w:szCs w:val="28"/>
              </w:rPr>
            </w:pPr>
          </w:p>
          <w:p w:rsidR="00881E7E" w:rsidRDefault="00881E7E" w:rsidP="006D7B43">
            <w:pPr>
              <w:rPr>
                <w:sz w:val="28"/>
                <w:szCs w:val="28"/>
              </w:rPr>
            </w:pPr>
          </w:p>
          <w:p w:rsidR="00881E7E" w:rsidRDefault="00881E7E" w:rsidP="006D7B43">
            <w:pPr>
              <w:rPr>
                <w:sz w:val="28"/>
                <w:szCs w:val="28"/>
              </w:rPr>
            </w:pPr>
          </w:p>
          <w:p w:rsidR="00881E7E" w:rsidRDefault="00881E7E" w:rsidP="006D7B43">
            <w:pPr>
              <w:rPr>
                <w:sz w:val="28"/>
                <w:szCs w:val="28"/>
              </w:rPr>
            </w:pPr>
          </w:p>
          <w:p w:rsidR="00881E7E" w:rsidRPr="004B01B3" w:rsidRDefault="00881E7E" w:rsidP="006D7B43">
            <w:pPr>
              <w:rPr>
                <w:sz w:val="28"/>
                <w:szCs w:val="28"/>
              </w:rPr>
            </w:pPr>
            <w:r w:rsidRPr="004B01B3">
              <w:rPr>
                <w:sz w:val="28"/>
                <w:szCs w:val="28"/>
              </w:rPr>
              <w:t>«</w:t>
            </w:r>
            <w:r w:rsidR="006F442F" w:rsidRPr="004B01B3">
              <w:rPr>
                <w:sz w:val="28"/>
                <w:szCs w:val="28"/>
              </w:rPr>
              <w:t>Юрий Гагарин,</w:t>
            </w:r>
            <w:r w:rsidRPr="004B01B3">
              <w:rPr>
                <w:sz w:val="28"/>
                <w:szCs w:val="28"/>
              </w:rPr>
              <w:t xml:space="preserve"> вернувшись из полета, сказал: «Облетев Землю</w:t>
            </w:r>
            <w:r>
              <w:rPr>
                <w:sz w:val="28"/>
                <w:szCs w:val="28"/>
              </w:rPr>
              <w:t xml:space="preserve"> в корабле-спутнике - я увидел,</w:t>
            </w:r>
            <w:r w:rsidRPr="004B01B3">
              <w:rPr>
                <w:sz w:val="28"/>
                <w:szCs w:val="28"/>
              </w:rPr>
              <w:t xml:space="preserve"> как прекрасна наша планета. Люди, будем хранить, и приумножать эту красоту, а не разрушать ее»</w:t>
            </w:r>
          </w:p>
        </w:tc>
      </w:tr>
    </w:tbl>
    <w:p w:rsidR="00881E7E" w:rsidRPr="005D474E" w:rsidRDefault="00881E7E" w:rsidP="002B6426">
      <w:pPr>
        <w:autoSpaceDE w:val="0"/>
        <w:autoSpaceDN w:val="0"/>
        <w:adjustRightInd w:val="0"/>
        <w:jc w:val="center"/>
        <w:rPr>
          <w:b/>
          <w:bCs/>
          <w:spacing w:val="30"/>
          <w:sz w:val="28"/>
          <w:szCs w:val="28"/>
          <w:lang w:eastAsia="en-US"/>
        </w:rPr>
      </w:pPr>
    </w:p>
    <w:sectPr w:rsidR="00881E7E" w:rsidRPr="005D474E" w:rsidSect="006F442F">
      <w:pgSz w:w="16838" w:h="11906" w:orient="landscape"/>
      <w:pgMar w:top="180" w:right="1103" w:bottom="46" w:left="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99B"/>
    <w:multiLevelType w:val="hybridMultilevel"/>
    <w:tmpl w:val="73E2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71164A"/>
    <w:multiLevelType w:val="multilevel"/>
    <w:tmpl w:val="B56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826047"/>
    <w:multiLevelType w:val="hybridMultilevel"/>
    <w:tmpl w:val="BCE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5359E"/>
    <w:multiLevelType w:val="hybridMultilevel"/>
    <w:tmpl w:val="6A10493E"/>
    <w:lvl w:ilvl="0" w:tplc="17AC9F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52D40CE"/>
    <w:multiLevelType w:val="hybridMultilevel"/>
    <w:tmpl w:val="F17E23C6"/>
    <w:lvl w:ilvl="0" w:tplc="908CF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7A16D5"/>
    <w:multiLevelType w:val="multilevel"/>
    <w:tmpl w:val="54CC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9DA68B4"/>
    <w:multiLevelType w:val="hybridMultilevel"/>
    <w:tmpl w:val="1450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936911"/>
    <w:multiLevelType w:val="multilevel"/>
    <w:tmpl w:val="E76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61F2F31"/>
    <w:multiLevelType w:val="hybridMultilevel"/>
    <w:tmpl w:val="7396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0F30E2"/>
    <w:multiLevelType w:val="hybridMultilevel"/>
    <w:tmpl w:val="F1A8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955"/>
    <w:rsid w:val="00020A05"/>
    <w:rsid w:val="00021F94"/>
    <w:rsid w:val="000246C9"/>
    <w:rsid w:val="00033D72"/>
    <w:rsid w:val="000342AA"/>
    <w:rsid w:val="000343F1"/>
    <w:rsid w:val="000357DE"/>
    <w:rsid w:val="00081B07"/>
    <w:rsid w:val="0009318D"/>
    <w:rsid w:val="00097800"/>
    <w:rsid w:val="000A1458"/>
    <w:rsid w:val="000A6C79"/>
    <w:rsid w:val="000C1145"/>
    <w:rsid w:val="000E3EF3"/>
    <w:rsid w:val="000E7F3C"/>
    <w:rsid w:val="00102815"/>
    <w:rsid w:val="001967FC"/>
    <w:rsid w:val="001A46C9"/>
    <w:rsid w:val="001A64BB"/>
    <w:rsid w:val="001A727A"/>
    <w:rsid w:val="001F48AC"/>
    <w:rsid w:val="00203190"/>
    <w:rsid w:val="00220CB0"/>
    <w:rsid w:val="00223BA5"/>
    <w:rsid w:val="0023093F"/>
    <w:rsid w:val="00242DF0"/>
    <w:rsid w:val="0025186B"/>
    <w:rsid w:val="002A1919"/>
    <w:rsid w:val="002A4B1F"/>
    <w:rsid w:val="002B6426"/>
    <w:rsid w:val="002C6210"/>
    <w:rsid w:val="003143BD"/>
    <w:rsid w:val="00342713"/>
    <w:rsid w:val="00356137"/>
    <w:rsid w:val="003652D6"/>
    <w:rsid w:val="00366355"/>
    <w:rsid w:val="00397F20"/>
    <w:rsid w:val="003A7321"/>
    <w:rsid w:val="003B4CB7"/>
    <w:rsid w:val="003F1440"/>
    <w:rsid w:val="003F46D3"/>
    <w:rsid w:val="0040684C"/>
    <w:rsid w:val="004269C3"/>
    <w:rsid w:val="00426C11"/>
    <w:rsid w:val="00434D61"/>
    <w:rsid w:val="004355E8"/>
    <w:rsid w:val="00472F59"/>
    <w:rsid w:val="00484E07"/>
    <w:rsid w:val="004B01B3"/>
    <w:rsid w:val="004B06C6"/>
    <w:rsid w:val="004F1C25"/>
    <w:rsid w:val="00515C47"/>
    <w:rsid w:val="00541790"/>
    <w:rsid w:val="00543FC9"/>
    <w:rsid w:val="005605FF"/>
    <w:rsid w:val="00565102"/>
    <w:rsid w:val="00594FC5"/>
    <w:rsid w:val="005A25AA"/>
    <w:rsid w:val="005D474E"/>
    <w:rsid w:val="005F4922"/>
    <w:rsid w:val="00643038"/>
    <w:rsid w:val="0064508A"/>
    <w:rsid w:val="006A59B1"/>
    <w:rsid w:val="006A783B"/>
    <w:rsid w:val="006B0DAC"/>
    <w:rsid w:val="006D7B43"/>
    <w:rsid w:val="006E2BAA"/>
    <w:rsid w:val="006E530E"/>
    <w:rsid w:val="006E5AA8"/>
    <w:rsid w:val="006F442F"/>
    <w:rsid w:val="0070428C"/>
    <w:rsid w:val="007074E0"/>
    <w:rsid w:val="0074051A"/>
    <w:rsid w:val="00740700"/>
    <w:rsid w:val="00753EA6"/>
    <w:rsid w:val="007B581D"/>
    <w:rsid w:val="007C4EA4"/>
    <w:rsid w:val="007F4B6E"/>
    <w:rsid w:val="00814D69"/>
    <w:rsid w:val="00831E8E"/>
    <w:rsid w:val="00860902"/>
    <w:rsid w:val="0086377F"/>
    <w:rsid w:val="00881E7E"/>
    <w:rsid w:val="008A1871"/>
    <w:rsid w:val="008B254C"/>
    <w:rsid w:val="008C6613"/>
    <w:rsid w:val="008D3649"/>
    <w:rsid w:val="00904600"/>
    <w:rsid w:val="00921AC7"/>
    <w:rsid w:val="00933745"/>
    <w:rsid w:val="009408E2"/>
    <w:rsid w:val="0094188B"/>
    <w:rsid w:val="009708E5"/>
    <w:rsid w:val="009828C8"/>
    <w:rsid w:val="00997CEB"/>
    <w:rsid w:val="009A77B2"/>
    <w:rsid w:val="009B0D05"/>
    <w:rsid w:val="009D4868"/>
    <w:rsid w:val="009E7C9D"/>
    <w:rsid w:val="009F4075"/>
    <w:rsid w:val="00A309ED"/>
    <w:rsid w:val="00A30E4B"/>
    <w:rsid w:val="00A32A15"/>
    <w:rsid w:val="00A44996"/>
    <w:rsid w:val="00A7002E"/>
    <w:rsid w:val="00A7641D"/>
    <w:rsid w:val="00A83264"/>
    <w:rsid w:val="00A97459"/>
    <w:rsid w:val="00AB1BEF"/>
    <w:rsid w:val="00AC07D3"/>
    <w:rsid w:val="00AD3ABC"/>
    <w:rsid w:val="00B007BB"/>
    <w:rsid w:val="00B43933"/>
    <w:rsid w:val="00B61947"/>
    <w:rsid w:val="00B636FB"/>
    <w:rsid w:val="00B842BE"/>
    <w:rsid w:val="00B945FC"/>
    <w:rsid w:val="00B956CF"/>
    <w:rsid w:val="00B9583A"/>
    <w:rsid w:val="00B97A79"/>
    <w:rsid w:val="00BD02F3"/>
    <w:rsid w:val="00C0153F"/>
    <w:rsid w:val="00C06EE7"/>
    <w:rsid w:val="00C1739E"/>
    <w:rsid w:val="00C56E1B"/>
    <w:rsid w:val="00C75347"/>
    <w:rsid w:val="00C76F3A"/>
    <w:rsid w:val="00C87B61"/>
    <w:rsid w:val="00CE2D90"/>
    <w:rsid w:val="00CE7B37"/>
    <w:rsid w:val="00CF2C38"/>
    <w:rsid w:val="00D01F25"/>
    <w:rsid w:val="00D87629"/>
    <w:rsid w:val="00D902A4"/>
    <w:rsid w:val="00DA3036"/>
    <w:rsid w:val="00DB4910"/>
    <w:rsid w:val="00DC37F2"/>
    <w:rsid w:val="00DF2955"/>
    <w:rsid w:val="00DF755D"/>
    <w:rsid w:val="00E063D3"/>
    <w:rsid w:val="00E07985"/>
    <w:rsid w:val="00E1745B"/>
    <w:rsid w:val="00E96138"/>
    <w:rsid w:val="00E96511"/>
    <w:rsid w:val="00EA2A40"/>
    <w:rsid w:val="00EA5046"/>
    <w:rsid w:val="00EB3F4F"/>
    <w:rsid w:val="00ED56B5"/>
    <w:rsid w:val="00ED5755"/>
    <w:rsid w:val="00EE45E8"/>
    <w:rsid w:val="00EE4CAF"/>
    <w:rsid w:val="00F00366"/>
    <w:rsid w:val="00F466C4"/>
    <w:rsid w:val="00F50447"/>
    <w:rsid w:val="00F510B6"/>
    <w:rsid w:val="00F65784"/>
    <w:rsid w:val="00F86EA8"/>
    <w:rsid w:val="00FD523E"/>
    <w:rsid w:val="00FE2C9B"/>
    <w:rsid w:val="00FE4DD1"/>
    <w:rsid w:val="00FE79B1"/>
    <w:rsid w:val="00FF00CF"/>
    <w:rsid w:val="00FF47A1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DA8B7A9-896B-4DC3-9A62-1936AFA0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955"/>
    <w:pPr>
      <w:ind w:left="720"/>
    </w:pPr>
  </w:style>
  <w:style w:type="paragraph" w:customStyle="1" w:styleId="c2">
    <w:name w:val="c2"/>
    <w:basedOn w:val="a"/>
    <w:uiPriority w:val="99"/>
    <w:rsid w:val="00FE79B1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FE79B1"/>
  </w:style>
  <w:style w:type="character" w:customStyle="1" w:styleId="c3">
    <w:name w:val="c3"/>
    <w:basedOn w:val="a0"/>
    <w:uiPriority w:val="99"/>
    <w:rsid w:val="001967FC"/>
  </w:style>
  <w:style w:type="paragraph" w:styleId="a4">
    <w:name w:val="No Spacing"/>
    <w:uiPriority w:val="99"/>
    <w:qFormat/>
    <w:rsid w:val="00753EA6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081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1B0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26C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8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4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4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408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4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240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24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24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24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24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1285</Words>
  <Characters>7325</Characters>
  <Application>Microsoft Office Word</Application>
  <DocSecurity>0</DocSecurity>
  <Lines>61</Lines>
  <Paragraphs>17</Paragraphs>
  <ScaleCrop>false</ScaleCrop>
  <Company>МОУ СОШ №67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Think</cp:lastModifiedBy>
  <cp:revision>58</cp:revision>
  <cp:lastPrinted>2016-09-19T08:29:00Z</cp:lastPrinted>
  <dcterms:created xsi:type="dcterms:W3CDTF">2013-01-21T15:36:00Z</dcterms:created>
  <dcterms:modified xsi:type="dcterms:W3CDTF">2021-10-03T12:58:00Z</dcterms:modified>
</cp:coreProperties>
</file>